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3D" w:rsidRPr="009951A8" w:rsidRDefault="00D3393F" w:rsidP="00F2753D">
      <w:pPr>
        <w:spacing w:before="0" w:beforeAutospacing="0" w:after="0" w:afterAutospacing="0"/>
        <w:rPr>
          <w:b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 wp14:anchorId="420A5E72" wp14:editId="22D6163B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038225" cy="1047750"/>
            <wp:effectExtent l="0" t="0" r="9525" b="0"/>
            <wp:wrapNone/>
            <wp:docPr id="1" name="Picture 1" descr="C:\Users\adiagelaki\AppData\Local\Microsoft\Windows\Temporary Internet Files\Content.IE5\5820W1L7\Elf_with_Gif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agelaki\AppData\Local\Microsoft\Windows\Temporary Internet Files\Content.IE5\5820W1L7\Elf_with_Gif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F2753D" w:rsidRPr="009951A8">
        <w:rPr>
          <w:b/>
          <w:sz w:val="24"/>
          <w:szCs w:val="24"/>
          <w:lang w:val="el-GR"/>
        </w:rPr>
        <w:t xml:space="preserve">ΕΛΛΗΝΟΑΜΕΡΙΚΑΝΙΚΟΝ ΕΚΠΑΙΔΕΥΤΙΚΟΝ ΙΔΡΥΜΑ </w:t>
      </w:r>
    </w:p>
    <w:p w:rsidR="00F2753D" w:rsidRPr="009951A8" w:rsidRDefault="00F2753D" w:rsidP="00F2753D">
      <w:pPr>
        <w:spacing w:before="0" w:beforeAutospacing="0" w:after="0" w:afterAutospacing="0"/>
        <w:rPr>
          <w:b/>
          <w:sz w:val="24"/>
          <w:szCs w:val="24"/>
          <w:lang w:val="el-GR"/>
        </w:rPr>
      </w:pPr>
      <w:r w:rsidRPr="009951A8">
        <w:rPr>
          <w:b/>
          <w:sz w:val="24"/>
          <w:szCs w:val="24"/>
          <w:lang w:val="el-GR"/>
        </w:rPr>
        <w:t>ΚΟΛΛΕΓΙΟ ΑΘΗΝΩΝ – ΚΟΛΛΕΓΙΟ ΨΥΧΙΚΟΥ</w:t>
      </w:r>
    </w:p>
    <w:p w:rsidR="00F2753D" w:rsidRDefault="00F2753D" w:rsidP="00F2753D">
      <w:pPr>
        <w:spacing w:before="0" w:beforeAutospacing="0" w:after="0" w:afterAutospacing="0"/>
        <w:rPr>
          <w:b/>
          <w:sz w:val="24"/>
          <w:szCs w:val="24"/>
          <w:lang w:val="el-GR"/>
        </w:rPr>
      </w:pPr>
      <w:r w:rsidRPr="009951A8">
        <w:rPr>
          <w:b/>
          <w:sz w:val="24"/>
          <w:szCs w:val="24"/>
          <w:lang w:val="el-GR"/>
        </w:rPr>
        <w:t>ΙΔΙΩΤΙΚΟ ΔΗΜΟΤΙΚΟ - ΚΟΛΛΕΓΙΟ ΨΥΧΙΚΟΥ</w:t>
      </w:r>
      <w:r w:rsidRPr="00BF4392">
        <w:rPr>
          <w:b/>
          <w:sz w:val="24"/>
          <w:szCs w:val="24"/>
          <w:lang w:val="el-GR"/>
        </w:rPr>
        <w:t xml:space="preserve"> </w:t>
      </w:r>
    </w:p>
    <w:p w:rsidR="00BF2EA1" w:rsidRPr="001F4818" w:rsidRDefault="001F4818" w:rsidP="00BF2EA1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</w:pPr>
      <w:r>
        <w:rPr>
          <w:b/>
          <w:sz w:val="24"/>
          <w:szCs w:val="24"/>
          <w:lang w:val="el-GR"/>
        </w:rPr>
        <w:br/>
      </w:r>
      <w:r w:rsidRPr="001F4818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                           Η </w:t>
      </w:r>
      <w:r w:rsidR="00BF2EA1" w:rsidRPr="001F4818">
        <w:rPr>
          <w:rFonts w:ascii="Times New Roman" w:hAnsi="Times New Roman" w:cs="Times New Roman"/>
          <w:b/>
          <w:sz w:val="24"/>
          <w:szCs w:val="24"/>
          <w:lang w:val="el-GR"/>
        </w:rPr>
        <w:t>Βιβλιοθήκη σάς προτείνει...</w:t>
      </w:r>
      <w:r w:rsidR="00BF2EA1" w:rsidRPr="001F4818">
        <w:rPr>
          <w:rFonts w:ascii="Times New Roman" w:hAnsi="Times New Roman" w:cs="Times New Roman"/>
          <w:b/>
          <w:sz w:val="24"/>
          <w:szCs w:val="24"/>
          <w:lang w:val="el-GR"/>
        </w:rPr>
        <w:br/>
        <w:t xml:space="preserve">                                                        Βιβλία  για τη </w:t>
      </w:r>
      <w:r w:rsidR="00BF2EA1" w:rsidRPr="001F4818">
        <w:rPr>
          <w:rFonts w:ascii="Times New Roman" w:hAnsi="Times New Roman" w:cs="Times New Roman"/>
          <w:b/>
          <w:sz w:val="28"/>
          <w:szCs w:val="28"/>
          <w:lang w:val="el-GR"/>
        </w:rPr>
        <w:t>2</w:t>
      </w:r>
      <w:r w:rsidR="00BF2EA1" w:rsidRPr="001F4818">
        <w:rPr>
          <w:rFonts w:ascii="Times New Roman" w:hAnsi="Times New Roman" w:cs="Times New Roman"/>
          <w:b/>
          <w:sz w:val="28"/>
          <w:szCs w:val="28"/>
          <w:vertAlign w:val="superscript"/>
          <w:lang w:val="el-GR"/>
        </w:rPr>
        <w:t>α</w:t>
      </w:r>
      <w:r w:rsidR="00BF2EA1" w:rsidRPr="001F4818">
        <w:rPr>
          <w:rFonts w:ascii="Times New Roman" w:hAnsi="Times New Roman" w:cs="Times New Roman"/>
          <w:b/>
          <w:sz w:val="28"/>
          <w:szCs w:val="28"/>
          <w:lang w:val="el-GR"/>
        </w:rPr>
        <w:t xml:space="preserve"> τάξη</w:t>
      </w:r>
    </w:p>
    <w:p w:rsidR="00FE7E33" w:rsidRPr="00E933B2" w:rsidRDefault="00F9695B" w:rsidP="00FB45EF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Αγγέλου, Άγγελος – </w:t>
      </w:r>
      <w:proofErr w:type="spellStart"/>
      <w:r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Σίνη</w:t>
      </w:r>
      <w:proofErr w:type="spellEnd"/>
      <w:r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proofErr w:type="spellStart"/>
      <w:r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Έμη</w:t>
      </w:r>
      <w:proofErr w:type="spellEnd"/>
      <w:r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Ο μικρός Κοπέρνικος και το πάρκο των δεινοσαύρων</w:t>
      </w:r>
      <w:r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  <w:t xml:space="preserve">                                                                                                           Παπαδόπουλος, 2018.</w:t>
      </w:r>
      <w:r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AF6098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Ανδριώτη, Ευθυμία. </w:t>
      </w:r>
      <w:r w:rsidR="00AF6098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Οι πειρατές</w:t>
      </w:r>
      <w:r w:rsidR="00BF4D84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 xml:space="preserve"> των βιβλίων</w:t>
      </w:r>
      <w:r w:rsidR="00BF4D84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Μεταίχμιο, 2017.</w:t>
      </w:r>
      <w:r w:rsidR="00BF4D84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proofErr w:type="spellStart"/>
      <w:r w:rsidR="00BF4D84" w:rsidRPr="00E933B2">
        <w:rPr>
          <w:rFonts w:ascii="Times New Roman" w:hAnsi="Times New Roman" w:cs="Times New Roman"/>
          <w:sz w:val="24"/>
          <w:szCs w:val="24"/>
          <w:lang w:val="el-GR"/>
        </w:rPr>
        <w:t>Γερουλάνου</w:t>
      </w:r>
      <w:proofErr w:type="spellEnd"/>
      <w:r w:rsidR="00BF4D84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, Ελένη. </w:t>
      </w:r>
      <w:r w:rsidR="00BF4D84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Ένας </w:t>
      </w:r>
      <w:proofErr w:type="spellStart"/>
      <w:r w:rsidR="00BF4D84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αρκούδος</w:t>
      </w:r>
      <w:proofErr w:type="spellEnd"/>
      <w:r w:rsidR="00BF4D84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μια φορά</w:t>
      </w:r>
      <w:r w:rsidR="00BF4D84" w:rsidRPr="00E933B2">
        <w:rPr>
          <w:rFonts w:ascii="Times New Roman" w:hAnsi="Times New Roman" w:cs="Times New Roman"/>
          <w:sz w:val="24"/>
          <w:szCs w:val="24"/>
          <w:lang w:val="el-GR"/>
        </w:rPr>
        <w:t>. Πατάκης, 2018.</w:t>
      </w:r>
      <w:r w:rsidR="00BF4D84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83685E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Ευσταθίου, Αναστασία. </w:t>
      </w:r>
      <w:r w:rsidR="0083685E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Η ευχή του Νικόλα</w:t>
      </w:r>
      <w:r w:rsidR="0083685E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Κόκκινη κλωστή Δεμένη, 2018.</w:t>
      </w:r>
      <w:r w:rsidR="0083685E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F8129A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Ηλιόπουλος, Βαγγέλης. </w:t>
      </w:r>
      <w:r w:rsidR="00F8129A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Ο </w:t>
      </w:r>
      <w:proofErr w:type="spellStart"/>
      <w:r w:rsidR="00F8129A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Χταπόδιος</w:t>
      </w:r>
      <w:proofErr w:type="spellEnd"/>
      <w:r w:rsidR="00F8129A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proofErr w:type="spellStart"/>
      <w:r w:rsidR="00F8129A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Σέιφ</w:t>
      </w:r>
      <w:proofErr w:type="spellEnd"/>
      <w:r w:rsidR="00F8129A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και οι τρεις </w:t>
      </w:r>
      <w:proofErr w:type="spellStart"/>
      <w:r w:rsidR="00F8129A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θαλασσοφύλακες</w:t>
      </w:r>
      <w:proofErr w:type="spellEnd"/>
      <w:r w:rsidR="00F8129A" w:rsidRPr="00E933B2">
        <w:rPr>
          <w:rFonts w:ascii="Times New Roman" w:hAnsi="Times New Roman" w:cs="Times New Roman"/>
          <w:sz w:val="24"/>
          <w:szCs w:val="24"/>
          <w:lang w:val="el-GR"/>
        </w:rPr>
        <w:t>. Πατάκης, 2016.</w:t>
      </w:r>
      <w:r w:rsidR="00F8129A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proofErr w:type="spellStart"/>
      <w:r w:rsidR="00D728FD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Κουτσιαρής</w:t>
      </w:r>
      <w:proofErr w:type="spellEnd"/>
      <w:r w:rsidR="00D728FD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Βασίλης. </w:t>
      </w:r>
      <w:r w:rsidR="00D728FD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Δεν θα σε πειράξει κανείς</w:t>
      </w:r>
      <w:r w:rsidR="00D728FD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proofErr w:type="spellStart"/>
      <w:r w:rsidR="00D728FD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Ελληνοεκδοτική</w:t>
      </w:r>
      <w:proofErr w:type="spellEnd"/>
      <w:r w:rsidR="00D728FD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, 2018.</w:t>
      </w:r>
      <w:r w:rsidR="00D728FD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proofErr w:type="spellStart"/>
      <w:r w:rsidR="00BF4D84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Κουτσοδμητροπούλου</w:t>
      </w:r>
      <w:proofErr w:type="spellEnd"/>
      <w:r w:rsidR="00BF4D84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Τζένη. </w:t>
      </w:r>
      <w:r w:rsidR="00BF4D84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Ο Φάνης ο φαρσέρ</w:t>
      </w:r>
      <w:r w:rsidR="00BF4D84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Μεταίχμιο, 2017.</w:t>
      </w:r>
      <w:r w:rsidR="00BF4D84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142152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Κρις, Κατερίνα. </w:t>
      </w:r>
      <w:r w:rsidR="00142152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 xml:space="preserve">Σχεδόν τα πάντα για τα </w:t>
      </w:r>
      <w:proofErr w:type="spellStart"/>
      <w:r w:rsidR="00142152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Χμ</w:t>
      </w:r>
      <w:proofErr w:type="spellEnd"/>
      <w:r w:rsidR="00142152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! Τα μικρά πνεύματα των σελίδων</w:t>
      </w:r>
      <w:r w:rsidR="00142152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Κέδρος, 2013.</w:t>
      </w:r>
      <w:r w:rsidR="00142152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810A24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Κωστοπούλου, Ιουλία. </w:t>
      </w:r>
      <w:r w:rsidR="00810A24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Ένα βιβλίο που ταξιδεύει</w:t>
      </w:r>
      <w:r w:rsidR="00810A24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Μεταίχμιο, 2017.</w:t>
      </w:r>
      <w:r w:rsidR="00810A24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AF6098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Λουδοβίκος των Ανωγείων. </w:t>
      </w:r>
      <w:r w:rsidR="00AF6098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Το γεράνι και το καναρίνι</w:t>
      </w:r>
      <w:r w:rsidR="00AF6098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proofErr w:type="spellStart"/>
      <w:r w:rsidR="00AF6098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Σαββάλας</w:t>
      </w:r>
      <w:proofErr w:type="spellEnd"/>
      <w:r w:rsidR="00AF6098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, 2018.</w:t>
      </w:r>
      <w:r w:rsidR="00AF6098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proofErr w:type="spellStart"/>
      <w:r w:rsidR="0084614A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Μαντουβάλου</w:t>
      </w:r>
      <w:proofErr w:type="spellEnd"/>
      <w:r w:rsidR="0084614A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Σοφία. </w:t>
      </w:r>
      <w:r w:rsidR="0084614A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Το αγόρι που διάβαζε στις κότες παραμύθια</w:t>
      </w:r>
      <w:r w:rsidR="0084614A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Πατάκης, 2018.</w:t>
      </w:r>
      <w:r w:rsidR="0084614A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proofErr w:type="spellStart"/>
      <w:r w:rsidR="006F3C19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Μιχίδη</w:t>
      </w:r>
      <w:proofErr w:type="spellEnd"/>
      <w:r w:rsidR="006F3C19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Άννα. </w:t>
      </w:r>
      <w:r w:rsidR="00FC4BE8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Τι τρέχει με τον Μπαντού;</w:t>
      </w:r>
      <w:r w:rsidR="006F3C19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 </w:t>
      </w:r>
      <w:proofErr w:type="spellStart"/>
      <w:r w:rsidR="006F420A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Ελληνοεκδοτική</w:t>
      </w:r>
      <w:proofErr w:type="spellEnd"/>
      <w:r w:rsidR="006F420A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, 2016.</w:t>
      </w:r>
      <w:r w:rsidR="006F3C19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proofErr w:type="spellStart"/>
      <w:r w:rsidR="00A02B72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Μπαμπέτα</w:t>
      </w:r>
      <w:proofErr w:type="spellEnd"/>
      <w:r w:rsidR="00A02B72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Ιωάννα. </w:t>
      </w:r>
      <w:r w:rsidR="00A02B72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 xml:space="preserve">Το όνειρο της </w:t>
      </w:r>
      <w:proofErr w:type="spellStart"/>
      <w:r w:rsidR="00A02B72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Μανταλένας</w:t>
      </w:r>
      <w:proofErr w:type="spellEnd"/>
      <w:r w:rsidR="00A02B72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Μεταίχμιο, 2018.</w:t>
      </w:r>
      <w:r w:rsidR="00A02B72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proofErr w:type="spellStart"/>
      <w:r w:rsidR="004E3B53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Μπουλώτης</w:t>
      </w:r>
      <w:proofErr w:type="spellEnd"/>
      <w:r w:rsidR="004E3B53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Χρήστος. </w:t>
      </w:r>
      <w:r w:rsidR="004E3B53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 xml:space="preserve">Το </w:t>
      </w:r>
      <w:proofErr w:type="spellStart"/>
      <w:r w:rsidR="004E3B53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κροκοδειλάκι</w:t>
      </w:r>
      <w:proofErr w:type="spellEnd"/>
      <w:r w:rsidR="004E3B53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 xml:space="preserve"> που έγινε λιβάδι</w:t>
      </w:r>
      <w:r w:rsidR="004E3B53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Καλειδοσκόπιο, 2018.</w:t>
      </w:r>
      <w:r w:rsidR="004E3B53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proofErr w:type="spellStart"/>
      <w:r w:rsidR="00AF6098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Νευροκοπλή</w:t>
      </w:r>
      <w:proofErr w:type="spellEnd"/>
      <w:r w:rsidR="00AF6098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Βασιλική. </w:t>
      </w:r>
      <w:r w:rsidR="00AF6098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Ο λαμπερός πολεμιστής</w:t>
      </w:r>
      <w:r w:rsidR="00AF6098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Εκδοτικός Οργανισμός Λιβάνη, 2018.</w:t>
      </w:r>
      <w:r w:rsidR="00AF6098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proofErr w:type="spellStart"/>
      <w:r w:rsidR="00AF6098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Παπαγαρυφάλλου</w:t>
      </w:r>
      <w:proofErr w:type="spellEnd"/>
      <w:r w:rsidR="00AF6098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Κατερίνα. </w:t>
      </w:r>
      <w:r w:rsidR="00AF6098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 xml:space="preserve">Ο </w:t>
      </w:r>
      <w:proofErr w:type="spellStart"/>
      <w:r w:rsidR="00AF6098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Τρεχαλητής</w:t>
      </w:r>
      <w:proofErr w:type="spellEnd"/>
      <w:r w:rsidR="00AF6098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 xml:space="preserve"> και η τίποτα</w:t>
      </w:r>
      <w:r w:rsidR="00AF6098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Μεταίχμιο, 2017.</w:t>
      </w:r>
      <w:r w:rsidR="00AF6098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F8045C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Παπαϊωάννου, Θοδωρής. </w:t>
      </w:r>
      <w:r w:rsidR="00F8045C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Το βρήκα!. Η μεγάλη εφεύρεση</w:t>
      </w:r>
      <w:r w:rsidR="00F8045C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Παπαδόπουλος, 2017.</w:t>
      </w:r>
      <w:r w:rsidR="00F8045C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proofErr w:type="spellStart"/>
      <w:r w:rsidR="004B6685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Παπαθεοδούλου</w:t>
      </w:r>
      <w:proofErr w:type="spellEnd"/>
      <w:r w:rsidR="004B6685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Αντώνης. </w:t>
      </w:r>
      <w:r w:rsidR="004B6685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 xml:space="preserve">Τομ </w:t>
      </w:r>
      <w:proofErr w:type="spellStart"/>
      <w:r w:rsidR="004B6685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Σόγερ</w:t>
      </w:r>
      <w:proofErr w:type="spellEnd"/>
      <w:r w:rsidR="004B6685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 xml:space="preserve"> ή το μεγαλύτερο παιδικό δωμάτιο του κόσμου.</w:t>
      </w:r>
      <w:r w:rsidR="004B6685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 </w:t>
      </w:r>
      <w:r w:rsidR="004B6685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  <w:t xml:space="preserve">                                                                                                                      Παπαδόπουλος, 2018</w:t>
      </w:r>
      <w:r w:rsidR="00495492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</w:t>
      </w:r>
      <w:r w:rsidR="004B6685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7A4EBD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Πούλος, Κώστας. </w:t>
      </w:r>
      <w:r w:rsidR="007A4EBD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Είμαι ο Απόλλωνας</w:t>
      </w:r>
      <w:r w:rsidR="007A4EBD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Μεταίχμιο, 2018.</w:t>
      </w:r>
      <w:r w:rsidR="00BF4D84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proofErr w:type="spellStart"/>
      <w:r w:rsidR="0084614A" w:rsidRPr="00E933B2">
        <w:rPr>
          <w:rFonts w:ascii="Times New Roman" w:hAnsi="Times New Roman" w:cs="Times New Roman"/>
          <w:sz w:val="24"/>
          <w:szCs w:val="24"/>
          <w:lang w:val="el-GR"/>
        </w:rPr>
        <w:t>Ρουσάκη</w:t>
      </w:r>
      <w:proofErr w:type="spellEnd"/>
      <w:r w:rsidR="0084614A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, Μαρία. </w:t>
      </w:r>
      <w:r w:rsidR="0084614A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Ένα ποτάμι μέσα μου.</w:t>
      </w:r>
      <w:r w:rsidR="0084614A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 Πατάκης, 2018.</w:t>
      </w:r>
      <w:r w:rsidR="0084614A" w:rsidRPr="00E933B2">
        <w:rPr>
          <w:rFonts w:ascii="Times New Roman" w:hAnsi="Times New Roman" w:cs="Times New Roman"/>
          <w:sz w:val="24"/>
          <w:szCs w:val="24"/>
          <w:lang w:val="el-GR"/>
        </w:rPr>
        <w:br/>
      </w:r>
      <w:r w:rsidR="003419A5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Στεργίου, Στέλλα. </w:t>
      </w:r>
      <w:r w:rsidR="003419A5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Ο μικρός πρίγκιπας.</w:t>
      </w:r>
      <w:r w:rsidR="003419A5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419A5" w:rsidRPr="00E933B2">
        <w:rPr>
          <w:rFonts w:ascii="Times New Roman" w:hAnsi="Times New Roman" w:cs="Times New Roman"/>
          <w:sz w:val="24"/>
          <w:szCs w:val="24"/>
        </w:rPr>
        <w:t>Polaris</w:t>
      </w:r>
      <w:r w:rsidR="003419A5" w:rsidRPr="00E933B2">
        <w:rPr>
          <w:rFonts w:ascii="Times New Roman" w:hAnsi="Times New Roman" w:cs="Times New Roman"/>
          <w:sz w:val="24"/>
          <w:szCs w:val="24"/>
          <w:lang w:val="el-GR"/>
        </w:rPr>
        <w:t>, 2017.</w:t>
      </w:r>
      <w:r w:rsidR="003419A5" w:rsidRPr="00E933B2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="006F420A" w:rsidRPr="00E933B2">
        <w:rPr>
          <w:rFonts w:ascii="Times New Roman" w:hAnsi="Times New Roman" w:cs="Times New Roman"/>
          <w:sz w:val="24"/>
          <w:szCs w:val="24"/>
          <w:lang w:val="el-GR"/>
        </w:rPr>
        <w:t>Τζιάμη</w:t>
      </w:r>
      <w:proofErr w:type="spellEnd"/>
      <w:r w:rsidR="006F420A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, Σοφία. </w:t>
      </w:r>
      <w:r w:rsidR="006F420A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Στάσου στο μπόι σου!</w:t>
      </w:r>
      <w:r w:rsidR="006F420A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 Παπαδόπουλος, 2017.</w:t>
      </w:r>
      <w:r w:rsidR="006F420A" w:rsidRPr="00E933B2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="00AF6098" w:rsidRPr="00E933B2">
        <w:rPr>
          <w:rFonts w:ascii="Times New Roman" w:hAnsi="Times New Roman" w:cs="Times New Roman"/>
          <w:sz w:val="24"/>
          <w:szCs w:val="24"/>
        </w:rPr>
        <w:t>Beaty</w:t>
      </w:r>
      <w:proofErr w:type="spellEnd"/>
      <w:r w:rsidR="00AF6098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AF6098" w:rsidRPr="00E933B2">
        <w:rPr>
          <w:rFonts w:ascii="Times New Roman" w:hAnsi="Times New Roman" w:cs="Times New Roman"/>
          <w:sz w:val="24"/>
          <w:szCs w:val="24"/>
        </w:rPr>
        <w:t>Andrea</w:t>
      </w:r>
      <w:r w:rsidR="00AF6098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="00AF6098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Έϊντα</w:t>
      </w:r>
      <w:proofErr w:type="spellEnd"/>
      <w:r w:rsidR="00AF6098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Τουίστ, η επιστήμονας</w:t>
      </w:r>
      <w:r w:rsidR="00AF6098" w:rsidRPr="00E933B2">
        <w:rPr>
          <w:rFonts w:ascii="Times New Roman" w:hAnsi="Times New Roman" w:cs="Times New Roman"/>
          <w:sz w:val="24"/>
          <w:szCs w:val="24"/>
          <w:lang w:val="el-GR"/>
        </w:rPr>
        <w:t>. Ψυχογιός, 2018</w:t>
      </w:r>
      <w:r w:rsidR="00FB45EF" w:rsidRPr="00E933B2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AF6098" w:rsidRPr="00E933B2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="006F3C19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Briere</w:t>
      </w:r>
      <w:proofErr w:type="spellEnd"/>
      <w:r w:rsidR="006F3C19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 </w:t>
      </w:r>
      <w:proofErr w:type="spellStart"/>
      <w:r w:rsidR="006F3C19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Haquet</w:t>
      </w:r>
      <w:proofErr w:type="spellEnd"/>
      <w:r w:rsidR="006F3C19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6F3C19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Alice</w:t>
      </w:r>
      <w:r w:rsidR="006F3C19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6F3C19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 xml:space="preserve">Η κυρία Άιφελ. </w:t>
      </w:r>
      <w:r w:rsidR="006F3C19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Παπαδόπουλος, 2017.</w:t>
      </w:r>
      <w:r w:rsidR="006F3C19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6B6D2E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Edwards</w:t>
      </w:r>
      <w:r w:rsidR="006B6D2E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6B6D2E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Nicola</w:t>
      </w:r>
      <w:r w:rsidR="006B6D2E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6B6D2E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Εδώ κρύβεται η χαρά</w:t>
      </w:r>
      <w:r w:rsidR="006B6D2E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Διόπτρα, 2018.</w:t>
      </w:r>
      <w:r w:rsidR="006B6D2E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1F3E1C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Fan</w:t>
      </w:r>
      <w:r w:rsidR="001F3E1C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1F3E1C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Terry</w:t>
      </w:r>
      <w:r w:rsidR="001F3E1C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1F3E1C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Εκεί που ο ωκεανός συναντά τον ουρανό</w:t>
      </w:r>
      <w:r w:rsidR="001F3E1C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Μεταίχμιο, 2018.</w:t>
      </w:r>
      <w:r w:rsidR="001F3E1C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C0254F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Hughes</w:t>
      </w:r>
      <w:r w:rsidR="00C0254F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C0254F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John</w:t>
      </w:r>
      <w:r w:rsidR="00C0254F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C0254F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Μόνος στο σπίτι.</w:t>
      </w:r>
      <w:r w:rsidR="00C0254F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 Άγκυρα, 2017</w:t>
      </w:r>
      <w:r w:rsidR="00FB45EF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</w:t>
      </w:r>
      <w:r w:rsidR="00C0254F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6F420A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Jeffers</w:t>
      </w:r>
      <w:r w:rsidR="006F420A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6F420A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Oliver</w:t>
      </w:r>
      <w:r w:rsidR="006F420A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6F420A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Βρισκόμαστε εδώ. Σημειώσεις για τη ζωή στον πλανήτη γη</w:t>
      </w:r>
      <w:r w:rsidR="006F420A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Ίκαρος, 2018.</w:t>
      </w:r>
      <w:r w:rsidR="003419A5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proofErr w:type="spellStart"/>
      <w:r w:rsidR="003419A5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Kuhlmann</w:t>
      </w:r>
      <w:proofErr w:type="spellEnd"/>
      <w:r w:rsidR="003419A5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proofErr w:type="spellStart"/>
      <w:r w:rsidR="003419A5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Torben</w:t>
      </w:r>
      <w:proofErr w:type="spellEnd"/>
      <w:r w:rsidR="003419A5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3419A5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Άρμστρονγκ. Το περιπετειώδες ταξίδι ενός ποντικού στο φεγγάρι.</w:t>
      </w:r>
      <w:r w:rsidR="003419A5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 </w:t>
      </w:r>
      <w:r w:rsidR="003419A5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  <w:t xml:space="preserve">                                                                                                                           Ψυχογιός, 2018.</w:t>
      </w:r>
      <w:r w:rsidR="003419A5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proofErr w:type="spellStart"/>
      <w:r w:rsidR="006D7422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Leysen</w:t>
      </w:r>
      <w:proofErr w:type="spellEnd"/>
      <w:r w:rsidR="006D7422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6D7422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Ann</w:t>
      </w:r>
      <w:r w:rsidR="006D7422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6D7422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Η γενναία Τοσοδούλα</w:t>
      </w:r>
      <w:r w:rsidR="006D7422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Μεταίχμιο, 2018.</w:t>
      </w:r>
      <w:r w:rsidR="006D7422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3419A5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Murray</w:t>
      </w:r>
      <w:r w:rsidR="003419A5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3419A5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Lily</w:t>
      </w:r>
      <w:r w:rsidR="003419A5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3419A5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Όχι στο άγχος!</w:t>
      </w:r>
      <w:r w:rsidR="003419A5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 Μεταίχμιο, 2017.</w:t>
      </w:r>
      <w:r w:rsidR="006F420A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B9144D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Parsley</w:t>
      </w:r>
      <w:r w:rsidR="00B9144D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B9144D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Elise</w:t>
      </w:r>
      <w:r w:rsidR="00B9144D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</w:t>
      </w:r>
      <w:r w:rsidR="00B9144D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 xml:space="preserve"> Αν ποτέ θελήσεις να φέρεις ένα τσίρκο στη βιβλιοθήκη μην το κάνεις! Ψυχογιός, </w:t>
      </w:r>
      <w:r w:rsidR="00B9144D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br/>
      </w:r>
      <w:r w:rsidR="00B9144D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                                                                                                                                               </w:t>
      </w:r>
      <w:r w:rsidR="00B9144D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2018.</w:t>
      </w:r>
      <w:r w:rsidR="00B9144D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br/>
      </w:r>
      <w:hyperlink r:id="rId6" w:history="1">
        <w:r w:rsidR="00DB7649" w:rsidRPr="00E933B2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7F7F7"/>
          </w:rPr>
          <w:t>S</w:t>
        </w:r>
        <w:r w:rsidR="00DB7649" w:rsidRPr="00E933B2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7F7F7"/>
            <w:lang w:val="el-GR"/>
          </w:rPr>
          <w:t>á</w:t>
        </w:r>
        <w:proofErr w:type="spellStart"/>
        <w:r w:rsidR="00DB7649" w:rsidRPr="00E933B2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7F7F7"/>
          </w:rPr>
          <w:t>nchez</w:t>
        </w:r>
        <w:proofErr w:type="spellEnd"/>
        <w:r w:rsidR="00DB7649" w:rsidRPr="00E933B2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7F7F7"/>
            <w:lang w:val="el-GR"/>
          </w:rPr>
          <w:t xml:space="preserve"> </w:t>
        </w:r>
        <w:proofErr w:type="spellStart"/>
        <w:r w:rsidR="00DB7649" w:rsidRPr="00E933B2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7F7F7"/>
          </w:rPr>
          <w:t>Vegara</w:t>
        </w:r>
        <w:proofErr w:type="spellEnd"/>
        <w:r w:rsidR="00DB7649" w:rsidRPr="00E933B2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7F7F7"/>
            <w:lang w:val="el-GR"/>
          </w:rPr>
          <w:t xml:space="preserve"> </w:t>
        </w:r>
        <w:r w:rsidR="00DB7649" w:rsidRPr="00E933B2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7F7F7"/>
          </w:rPr>
          <w:t>Isabel</w:t>
        </w:r>
        <w:r w:rsidR="00DB7649" w:rsidRPr="00E933B2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7F7F7"/>
            <w:lang w:val="el-GR"/>
          </w:rPr>
          <w:t xml:space="preserve"> </w:t>
        </w:r>
        <w:r w:rsidR="00DB7649" w:rsidRPr="00E933B2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7F7F7"/>
          </w:rPr>
          <w:t>M</w:t>
        </w:r>
        <w:r w:rsidR="00DB7649" w:rsidRPr="00E933B2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7F7F7"/>
            <w:lang w:val="el-GR"/>
          </w:rPr>
          <w:t>ª</w:t>
        </w:r>
      </w:hyperlink>
      <w:r w:rsidR="00DB7649" w:rsidRPr="00E933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el-GR"/>
        </w:rPr>
        <w:t xml:space="preserve">. </w:t>
      </w:r>
      <w:r w:rsidR="00DB7649" w:rsidRPr="00E933B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7F7F7"/>
          <w:lang w:val="el-GR"/>
        </w:rPr>
        <w:t>Μαρί Κιουρί</w:t>
      </w:r>
      <w:r w:rsidR="00DB7649" w:rsidRPr="00E933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el-GR"/>
        </w:rPr>
        <w:t>. Παπαδόπουλος, 2018.</w:t>
      </w:r>
      <w:r w:rsidR="00DB7649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proofErr w:type="spellStart"/>
      <w:r w:rsidR="000E15E0" w:rsidRPr="00E933B2">
        <w:rPr>
          <w:rFonts w:ascii="Times New Roman" w:hAnsi="Times New Roman" w:cs="Times New Roman"/>
          <w:sz w:val="24"/>
          <w:szCs w:val="24"/>
        </w:rPr>
        <w:t>Shabbert</w:t>
      </w:r>
      <w:proofErr w:type="spellEnd"/>
      <w:r w:rsidR="000E15E0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0E15E0" w:rsidRPr="00E933B2">
        <w:rPr>
          <w:rFonts w:ascii="Times New Roman" w:hAnsi="Times New Roman" w:cs="Times New Roman"/>
          <w:sz w:val="24"/>
          <w:szCs w:val="24"/>
        </w:rPr>
        <w:t>Ingrid</w:t>
      </w:r>
      <w:r w:rsidR="000E15E0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0E15E0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Εγώ, ο Αριστοτέλης, μισώ τα βιβλία. </w:t>
      </w:r>
      <w:r w:rsidR="000E15E0" w:rsidRPr="00E933B2">
        <w:rPr>
          <w:rFonts w:ascii="Times New Roman" w:hAnsi="Times New Roman" w:cs="Times New Roman"/>
          <w:sz w:val="24"/>
          <w:szCs w:val="24"/>
          <w:lang w:val="el-GR"/>
        </w:rPr>
        <w:t>Πατάκης, 2018.</w:t>
      </w:r>
      <w:r w:rsidR="000E15E0" w:rsidRPr="00E933B2">
        <w:rPr>
          <w:rFonts w:ascii="Times New Roman" w:hAnsi="Times New Roman" w:cs="Times New Roman"/>
          <w:sz w:val="24"/>
          <w:szCs w:val="24"/>
          <w:lang w:val="el-GR"/>
        </w:rPr>
        <w:br/>
      </w:r>
      <w:r w:rsidR="00CE5E54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lastRenderedPageBreak/>
        <w:t>Yamada</w:t>
      </w:r>
      <w:r w:rsidR="00CE5E54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proofErr w:type="spellStart"/>
      <w:r w:rsidR="00CE5E54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Kobi</w:t>
      </w:r>
      <w:proofErr w:type="spellEnd"/>
      <w:r w:rsidR="00CE5E54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CE5E54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Τι μπορείς να κάνεις με μια ευκαιρία</w:t>
      </w:r>
      <w:r w:rsidR="00CE5E54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Εκδοτικός Οργανισμός Λιβάνη, 2018.  </w:t>
      </w:r>
      <w:r w:rsidR="003419A5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746EF3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br/>
      </w:r>
      <w:r w:rsidR="003419A5" w:rsidRPr="00E933B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Οι θεοί του Ολύμπου</w:t>
      </w:r>
      <w:r w:rsidR="003419A5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Ψυχογιός, 2018.</w:t>
      </w:r>
      <w:r w:rsidR="006F3C19" w:rsidRPr="00E933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1F71E7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Τεχνολογία. Βιβλίο δραστηριοτήτων</w:t>
      </w:r>
      <w:r w:rsidR="001F71E7" w:rsidRPr="00E933B2">
        <w:rPr>
          <w:rFonts w:ascii="Times New Roman" w:hAnsi="Times New Roman" w:cs="Times New Roman"/>
          <w:sz w:val="24"/>
          <w:szCs w:val="24"/>
          <w:lang w:val="el-GR"/>
        </w:rPr>
        <w:t>. Ψυχογιός, 2018.</w:t>
      </w:r>
      <w:r w:rsidR="00BF2EA1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        </w:t>
      </w:r>
      <w:r w:rsidR="00A53267" w:rsidRPr="00E933B2">
        <w:rPr>
          <w:rFonts w:ascii="Times New Roman" w:hAnsi="Times New Roman" w:cs="Times New Roman"/>
          <w:sz w:val="24"/>
          <w:szCs w:val="24"/>
          <w:lang w:val="el-GR"/>
        </w:rPr>
        <w:br/>
        <w:t xml:space="preserve">Η σειρά των βιβλίων </w:t>
      </w:r>
      <w:r w:rsidR="00A53267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«Μια υπόθεση για τον ντετέκτιβ </w:t>
      </w:r>
      <w:proofErr w:type="spellStart"/>
      <w:r w:rsidR="00A53267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Κλουζ</w:t>
      </w:r>
      <w:proofErr w:type="spellEnd"/>
      <w:r w:rsidR="006E1B06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…</w:t>
      </w:r>
      <w:r w:rsidR="00A53267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».</w:t>
      </w:r>
      <w:r w:rsidR="00A53267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 Μεταίχμιο, 2018.</w:t>
      </w:r>
      <w:r w:rsidR="00A53267" w:rsidRPr="00E933B2">
        <w:rPr>
          <w:rFonts w:ascii="Times New Roman" w:hAnsi="Times New Roman" w:cs="Times New Roman"/>
          <w:sz w:val="24"/>
          <w:szCs w:val="24"/>
          <w:lang w:val="el-GR"/>
        </w:rPr>
        <w:br/>
      </w:r>
      <w:r w:rsidR="00FB45EF" w:rsidRPr="00E933B2">
        <w:rPr>
          <w:rFonts w:ascii="Times New Roman" w:hAnsi="Times New Roman" w:cs="Times New Roman"/>
          <w:sz w:val="24"/>
          <w:szCs w:val="24"/>
          <w:lang w:val="el-GR"/>
        </w:rPr>
        <w:t>Η σειρά των βιβλίων</w:t>
      </w:r>
      <w:r w:rsidR="00FB45EF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«Ο μικρός δράκος Καρύδας…». </w:t>
      </w:r>
      <w:r w:rsidR="00FB45EF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Μεταίχμιο, 2017.  </w:t>
      </w:r>
      <w:r w:rsidR="00FB45EF" w:rsidRPr="00E933B2">
        <w:rPr>
          <w:rFonts w:ascii="Times New Roman" w:hAnsi="Times New Roman" w:cs="Times New Roman"/>
          <w:sz w:val="24"/>
          <w:szCs w:val="24"/>
          <w:lang w:val="el-GR"/>
        </w:rPr>
        <w:br/>
      </w:r>
      <w:r w:rsidR="00A53267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Η σειρά των βιβλίων  </w:t>
      </w:r>
      <w:r w:rsidR="00A53267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«</w:t>
      </w:r>
      <w:proofErr w:type="spellStart"/>
      <w:r w:rsidR="00A53267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Τζερόνιμο</w:t>
      </w:r>
      <w:proofErr w:type="spellEnd"/>
      <w:r w:rsidR="00A53267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proofErr w:type="spellStart"/>
      <w:r w:rsidR="00A53267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Στίλτον</w:t>
      </w:r>
      <w:proofErr w:type="spellEnd"/>
      <w:r w:rsidR="006E1B06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…</w:t>
      </w:r>
      <w:r w:rsidR="00A53267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».</w:t>
      </w:r>
      <w:r w:rsidR="00A53267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 Κέδρος, 2017.</w:t>
      </w:r>
      <w:r w:rsidR="00BF2EA1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     </w:t>
      </w:r>
      <w:r w:rsidR="00A53267" w:rsidRPr="00E933B2">
        <w:rPr>
          <w:rFonts w:ascii="Times New Roman" w:hAnsi="Times New Roman" w:cs="Times New Roman"/>
          <w:sz w:val="24"/>
          <w:szCs w:val="24"/>
          <w:lang w:val="el-GR"/>
        </w:rPr>
        <w:br/>
      </w:r>
      <w:r w:rsidR="004D36DC" w:rsidRPr="00E933B2">
        <w:rPr>
          <w:rFonts w:ascii="Times New Roman" w:hAnsi="Times New Roman" w:cs="Times New Roman"/>
          <w:noProof/>
          <w:sz w:val="24"/>
          <w:szCs w:val="24"/>
          <w:u w:val="single"/>
          <w:lang w:eastAsia="el-GR"/>
        </w:rPr>
        <w:t>Fairplay</w:t>
      </w:r>
      <w:r w:rsidR="004D36DC" w:rsidRPr="00E933B2">
        <w:rPr>
          <w:rFonts w:ascii="Times New Roman" w:hAnsi="Times New Roman" w:cs="Times New Roman"/>
          <w:noProof/>
          <w:sz w:val="24"/>
          <w:szCs w:val="24"/>
          <w:u w:val="single"/>
          <w:lang w:val="el-GR" w:eastAsia="el-GR"/>
        </w:rPr>
        <w:t xml:space="preserve"> ο νεραϊδοακρίδος</w:t>
      </w:r>
      <w:r w:rsidR="004D36DC" w:rsidRPr="00E933B2">
        <w:rPr>
          <w:rFonts w:ascii="Times New Roman" w:hAnsi="Times New Roman" w:cs="Times New Roman"/>
          <w:noProof/>
          <w:sz w:val="24"/>
          <w:szCs w:val="24"/>
          <w:lang w:val="el-GR" w:eastAsia="el-GR"/>
        </w:rPr>
        <w:t>. Μένανδρος, 2018.</w:t>
      </w:r>
      <w:r w:rsidR="00BF2EA1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</w:t>
      </w:r>
    </w:p>
    <w:p w:rsidR="001A00E8" w:rsidRPr="00E933B2" w:rsidRDefault="001A00E8" w:rsidP="006B3E8C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el-GR"/>
        </w:rPr>
      </w:pPr>
      <w:r w:rsidRPr="00E933B2">
        <w:rPr>
          <w:rFonts w:ascii="Times New Roman" w:hAnsi="Times New Roman" w:cs="Times New Roman"/>
          <w:b/>
          <w:noProof/>
          <w:sz w:val="24"/>
          <w:szCs w:val="24"/>
          <w:u w:val="single"/>
          <w:lang w:val="el-GR"/>
        </w:rPr>
        <w:t>Χριστουγεννιάτικα παραμύθια</w:t>
      </w:r>
    </w:p>
    <w:p w:rsidR="00C0254F" w:rsidRPr="00E933B2" w:rsidRDefault="00F60FAC" w:rsidP="00C0254F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Βάγια, Αυγή. </w:t>
      </w:r>
      <w:r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Ο Κουραμπιές </w:t>
      </w:r>
      <w:proofErr w:type="spellStart"/>
      <w:r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Γιεσγιές</w:t>
      </w:r>
      <w:proofErr w:type="spellEnd"/>
      <w:r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E933B2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E933B2">
        <w:rPr>
          <w:rFonts w:ascii="Times New Roman" w:hAnsi="Times New Roman" w:cs="Times New Roman"/>
          <w:sz w:val="24"/>
          <w:szCs w:val="24"/>
          <w:lang w:val="el-GR"/>
        </w:rPr>
        <w:t>. Διόπτρα, 2017.</w:t>
      </w:r>
      <w:r w:rsidRPr="00E933B2">
        <w:rPr>
          <w:rFonts w:ascii="Times New Roman" w:hAnsi="Times New Roman" w:cs="Times New Roman"/>
          <w:sz w:val="24"/>
          <w:szCs w:val="24"/>
          <w:lang w:val="el-GR"/>
        </w:rPr>
        <w:br/>
      </w:r>
      <w:r w:rsidR="006B6D2E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Γιώτη, Μαρίνα. </w:t>
      </w:r>
      <w:r w:rsidR="006B6D2E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Τι τρέχει με τον </w:t>
      </w:r>
      <w:proofErr w:type="spellStart"/>
      <w:r w:rsidR="006B6D2E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Άϊ</w:t>
      </w:r>
      <w:proofErr w:type="spellEnd"/>
      <w:r w:rsidR="006B6D2E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-Βασίλη;</w:t>
      </w:r>
      <w:r w:rsidR="006B6D2E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 Διόπτρα, 2018.</w:t>
      </w:r>
      <w:r w:rsidR="006B6D2E" w:rsidRPr="00E933B2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="007E1C1D" w:rsidRPr="00E933B2">
        <w:rPr>
          <w:rFonts w:ascii="Times New Roman" w:hAnsi="Times New Roman" w:cs="Times New Roman"/>
          <w:sz w:val="24"/>
          <w:szCs w:val="24"/>
          <w:lang w:val="el-GR"/>
        </w:rPr>
        <w:t>Κωτσαλίδου</w:t>
      </w:r>
      <w:proofErr w:type="spellEnd"/>
      <w:r w:rsidR="007E1C1D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, Δόξα. </w:t>
      </w:r>
      <w:r w:rsidR="007E1C1D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Το χελιδόνι που περίμενε τα Χριστούγεννα.</w:t>
      </w:r>
      <w:r w:rsidR="007E1C1D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7E1C1D" w:rsidRPr="00E933B2">
        <w:rPr>
          <w:rFonts w:ascii="Times New Roman" w:hAnsi="Times New Roman" w:cs="Times New Roman"/>
          <w:sz w:val="24"/>
          <w:szCs w:val="24"/>
          <w:lang w:val="el-GR"/>
        </w:rPr>
        <w:t>Ελληνοεκδοτική</w:t>
      </w:r>
      <w:proofErr w:type="spellEnd"/>
      <w:r w:rsidR="007E1C1D" w:rsidRPr="00E933B2">
        <w:rPr>
          <w:rFonts w:ascii="Times New Roman" w:hAnsi="Times New Roman" w:cs="Times New Roman"/>
          <w:sz w:val="24"/>
          <w:szCs w:val="24"/>
          <w:lang w:val="el-GR"/>
        </w:rPr>
        <w:t>, 2014</w:t>
      </w:r>
      <w:r w:rsidR="007C459E" w:rsidRPr="00E933B2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7C459E" w:rsidRPr="00E933B2">
        <w:rPr>
          <w:rFonts w:ascii="Times New Roman" w:hAnsi="Times New Roman" w:cs="Times New Roman"/>
          <w:sz w:val="24"/>
          <w:szCs w:val="24"/>
          <w:lang w:val="el-GR"/>
        </w:rPr>
        <w:br/>
      </w:r>
      <w:r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Καλογεροπούλου, Ξένια. </w:t>
      </w:r>
      <w:r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Η </w:t>
      </w:r>
      <w:proofErr w:type="spellStart"/>
      <w:r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Μπάμπουσκα</w:t>
      </w:r>
      <w:proofErr w:type="spellEnd"/>
      <w:r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.</w:t>
      </w:r>
      <w:r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E933B2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E933B2">
        <w:rPr>
          <w:rFonts w:ascii="Times New Roman" w:hAnsi="Times New Roman" w:cs="Times New Roman"/>
          <w:sz w:val="24"/>
          <w:szCs w:val="24"/>
          <w:lang w:val="el-GR"/>
        </w:rPr>
        <w:t>. Μάρτης, 2017.</w:t>
      </w:r>
      <w:r w:rsidRPr="00E933B2">
        <w:rPr>
          <w:rFonts w:ascii="Times New Roman" w:hAnsi="Times New Roman" w:cs="Times New Roman"/>
          <w:sz w:val="24"/>
          <w:szCs w:val="24"/>
          <w:lang w:val="el-GR"/>
        </w:rPr>
        <w:br/>
        <w:t>Κυρίτση-</w:t>
      </w:r>
      <w:proofErr w:type="spellStart"/>
      <w:r w:rsidRPr="00E933B2">
        <w:rPr>
          <w:rFonts w:ascii="Times New Roman" w:hAnsi="Times New Roman" w:cs="Times New Roman"/>
          <w:sz w:val="24"/>
          <w:szCs w:val="24"/>
          <w:lang w:val="el-GR"/>
        </w:rPr>
        <w:t>Τζιώτη</w:t>
      </w:r>
      <w:proofErr w:type="spellEnd"/>
      <w:r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, Ιωάννα. </w:t>
      </w:r>
      <w:r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Η μπουγάδα του Αϊ-Βασίλη</w:t>
      </w:r>
      <w:r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E933B2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E933B2">
        <w:rPr>
          <w:rFonts w:ascii="Times New Roman" w:hAnsi="Times New Roman" w:cs="Times New Roman"/>
          <w:sz w:val="24"/>
          <w:szCs w:val="24"/>
          <w:lang w:val="el-GR"/>
        </w:rPr>
        <w:t>. Παπαδόπουλος, 2015.</w:t>
      </w:r>
      <w:r w:rsidRPr="00E933B2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Pr="00E933B2">
        <w:rPr>
          <w:rFonts w:ascii="Times New Roman" w:hAnsi="Times New Roman" w:cs="Times New Roman"/>
          <w:sz w:val="24"/>
          <w:szCs w:val="24"/>
          <w:lang w:val="el-GR"/>
        </w:rPr>
        <w:t>Μαρκαδάκη</w:t>
      </w:r>
      <w:proofErr w:type="spellEnd"/>
      <w:r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, Κατερίνα. </w:t>
      </w:r>
      <w:r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Ο άγιος </w:t>
      </w:r>
      <w:proofErr w:type="spellStart"/>
      <w:r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Τερατοσίλης</w:t>
      </w:r>
      <w:proofErr w:type="spellEnd"/>
      <w:r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και τα χαμένα γράμματα.</w:t>
      </w:r>
      <w:r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 Διόπτρα, 2018.</w:t>
      </w:r>
      <w:r w:rsidRPr="00E933B2">
        <w:rPr>
          <w:rFonts w:ascii="Times New Roman" w:hAnsi="Times New Roman" w:cs="Times New Roman"/>
          <w:sz w:val="24"/>
          <w:szCs w:val="24"/>
          <w:lang w:val="el-GR"/>
        </w:rPr>
        <w:br/>
      </w:r>
      <w:r w:rsidR="00663119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Παπαδόπουλος, Δημήτρης. </w:t>
      </w:r>
      <w:r w:rsidR="00663119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Απόδραση από το ζαχαροπλαστείο 2 στο έλκηθρο του </w:t>
      </w:r>
      <w:r w:rsidR="00663119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br/>
      </w:r>
      <w:r w:rsidR="00663119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         </w:t>
      </w:r>
      <w:r w:rsidR="00663119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Αι-Βασίλη.</w:t>
      </w:r>
      <w:r w:rsidR="00663119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 Πάπυρος, 2018.</w:t>
      </w:r>
      <w:r w:rsidR="00663119" w:rsidRPr="00E933B2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Pr="00E933B2">
        <w:rPr>
          <w:rFonts w:ascii="Times New Roman" w:hAnsi="Times New Roman" w:cs="Times New Roman"/>
          <w:sz w:val="24"/>
          <w:szCs w:val="24"/>
          <w:lang w:val="el-GR"/>
        </w:rPr>
        <w:t>Πέτροβιτς</w:t>
      </w:r>
      <w:proofErr w:type="spellEnd"/>
      <w:r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 Ανδρουτσοπούλου. </w:t>
      </w:r>
      <w:r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Νύχτες Χριστουγέννων και Πρωτοχρονιάς</w:t>
      </w:r>
      <w:r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. Σαΐτης, 2018. </w:t>
      </w:r>
      <w:proofErr w:type="spellStart"/>
      <w:r w:rsidRPr="00E933B2">
        <w:rPr>
          <w:rFonts w:ascii="Times New Roman" w:hAnsi="Times New Roman" w:cs="Times New Roman"/>
          <w:sz w:val="24"/>
          <w:szCs w:val="24"/>
          <w:lang w:val="el-GR"/>
        </w:rPr>
        <w:t>Πυργελή</w:t>
      </w:r>
      <w:proofErr w:type="spellEnd"/>
      <w:r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, Δήμητρα. </w:t>
      </w:r>
      <w:r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Ο παππούς Ευτύχης.</w:t>
      </w:r>
      <w:r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 Εκδοτικός Οργανισμός Λιβάνη, 2018.</w:t>
      </w:r>
      <w:r w:rsidRPr="00E933B2">
        <w:rPr>
          <w:rFonts w:ascii="Times New Roman" w:hAnsi="Times New Roman" w:cs="Times New Roman"/>
          <w:sz w:val="24"/>
          <w:szCs w:val="24"/>
          <w:lang w:val="el-GR"/>
        </w:rPr>
        <w:br/>
      </w:r>
      <w:r w:rsidR="00942BDC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Χατζόπουλος, Νίκος. </w:t>
      </w:r>
      <w:r w:rsidR="00942BDC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Χριστός γεννάται σήμερον…</w:t>
      </w:r>
      <w:r w:rsidR="00483CEB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proofErr w:type="spellStart"/>
      <w:r w:rsidR="00942BDC" w:rsidRPr="00E933B2">
        <w:rPr>
          <w:rFonts w:ascii="Times New Roman" w:hAnsi="Times New Roman" w:cs="Times New Roman"/>
          <w:sz w:val="24"/>
          <w:szCs w:val="24"/>
          <w:lang w:val="el-GR"/>
        </w:rPr>
        <w:t>Ελληνοεκδοτική</w:t>
      </w:r>
      <w:proofErr w:type="spellEnd"/>
      <w:r w:rsidR="00942BDC" w:rsidRPr="00E933B2">
        <w:rPr>
          <w:rFonts w:ascii="Times New Roman" w:hAnsi="Times New Roman" w:cs="Times New Roman"/>
          <w:sz w:val="24"/>
          <w:szCs w:val="24"/>
          <w:lang w:val="el-GR"/>
        </w:rPr>
        <w:t>, 2018.</w:t>
      </w:r>
      <w:r w:rsidRPr="00E933B2">
        <w:rPr>
          <w:rFonts w:ascii="Times New Roman" w:hAnsi="Times New Roman" w:cs="Times New Roman"/>
          <w:sz w:val="24"/>
          <w:szCs w:val="24"/>
          <w:lang w:val="el-GR"/>
        </w:rPr>
        <w:br/>
      </w:r>
      <w:r w:rsidRPr="00E933B2">
        <w:rPr>
          <w:rFonts w:ascii="Times New Roman" w:hAnsi="Times New Roman" w:cs="Times New Roman"/>
          <w:sz w:val="24"/>
          <w:szCs w:val="24"/>
        </w:rPr>
        <w:t>Bentley</w:t>
      </w:r>
      <w:r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E933B2">
        <w:rPr>
          <w:rFonts w:ascii="Times New Roman" w:hAnsi="Times New Roman" w:cs="Times New Roman"/>
          <w:sz w:val="24"/>
          <w:szCs w:val="24"/>
        </w:rPr>
        <w:t>Peter</w:t>
      </w:r>
      <w:r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Μια φωτογραφία με τον Αϊ-Βασίλη.</w:t>
      </w:r>
      <w:r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 Μεταίχμιο, 2018.</w:t>
      </w:r>
      <w:r w:rsidRPr="00E933B2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="0067088B" w:rsidRPr="00E933B2">
        <w:rPr>
          <w:rFonts w:ascii="Times New Roman" w:hAnsi="Times New Roman" w:cs="Times New Roman"/>
          <w:sz w:val="24"/>
          <w:szCs w:val="24"/>
        </w:rPr>
        <w:t>Maccarone</w:t>
      </w:r>
      <w:proofErr w:type="spellEnd"/>
      <w:r w:rsidR="0067088B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67088B" w:rsidRPr="00E933B2">
        <w:rPr>
          <w:rFonts w:ascii="Times New Roman" w:hAnsi="Times New Roman" w:cs="Times New Roman"/>
          <w:sz w:val="24"/>
          <w:szCs w:val="24"/>
        </w:rPr>
        <w:t>Grace</w:t>
      </w:r>
      <w:r w:rsidR="0067088B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67088B" w:rsidRPr="00E933B2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67088B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Καρυοθραύστης</w:t>
      </w:r>
      <w:r w:rsidR="0067088B" w:rsidRPr="00E933B2">
        <w:rPr>
          <w:rFonts w:ascii="Times New Roman" w:hAnsi="Times New Roman" w:cs="Times New Roman"/>
          <w:sz w:val="24"/>
          <w:szCs w:val="24"/>
          <w:lang w:val="el-GR"/>
        </w:rPr>
        <w:t>. Μίνωας, 2017.</w:t>
      </w:r>
      <w:r w:rsidR="0067088B" w:rsidRPr="00E933B2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Pr="00E933B2">
        <w:rPr>
          <w:rFonts w:ascii="Times New Roman" w:hAnsi="Times New Roman" w:cs="Times New Roman"/>
          <w:sz w:val="24"/>
          <w:szCs w:val="24"/>
        </w:rPr>
        <w:t>Siegner</w:t>
      </w:r>
      <w:proofErr w:type="spellEnd"/>
      <w:r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E933B2">
        <w:rPr>
          <w:rFonts w:ascii="Times New Roman" w:hAnsi="Times New Roman" w:cs="Times New Roman"/>
          <w:sz w:val="24"/>
          <w:szCs w:val="24"/>
        </w:rPr>
        <w:t>Ingro</w:t>
      </w:r>
      <w:proofErr w:type="spellEnd"/>
      <w:r w:rsidRPr="00E933B2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Ο μικρός δράκος Καρύδας. Επίσκεψη στον Αϊ-Βασίλη. </w:t>
      </w:r>
      <w:r w:rsidRPr="00E933B2">
        <w:rPr>
          <w:rFonts w:ascii="Times New Roman" w:hAnsi="Times New Roman" w:cs="Times New Roman"/>
          <w:sz w:val="24"/>
          <w:szCs w:val="24"/>
          <w:lang w:val="el-GR"/>
        </w:rPr>
        <w:t>Μεταίχμιο, 2018.</w:t>
      </w:r>
      <w:r w:rsidRPr="00E933B2">
        <w:rPr>
          <w:rFonts w:ascii="Times New Roman" w:hAnsi="Times New Roman" w:cs="Times New Roman"/>
          <w:sz w:val="24"/>
          <w:szCs w:val="24"/>
          <w:lang w:val="el-GR"/>
        </w:rPr>
        <w:br/>
      </w:r>
      <w:r w:rsidR="00C0254F" w:rsidRPr="00E933B2">
        <w:rPr>
          <w:rFonts w:ascii="Times New Roman" w:hAnsi="Times New Roman" w:cs="Times New Roman"/>
          <w:sz w:val="24"/>
          <w:szCs w:val="24"/>
          <w:u w:val="single"/>
          <w:lang w:val="el-GR"/>
        </w:rPr>
        <w:t>Ο Καρυοθραύστης και ο βασιλιάς των ποντικών.</w:t>
      </w:r>
      <w:r w:rsidR="00C0254F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83CEB" w:rsidRPr="00E933B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C0254F" w:rsidRPr="00E933B2">
        <w:rPr>
          <w:rFonts w:ascii="Times New Roman" w:hAnsi="Times New Roman" w:cs="Times New Roman"/>
          <w:sz w:val="24"/>
          <w:szCs w:val="24"/>
          <w:lang w:val="el-GR"/>
        </w:rPr>
        <w:t>Άγκυρα, 2017.</w:t>
      </w:r>
    </w:p>
    <w:p w:rsidR="00432078" w:rsidRPr="00E933B2" w:rsidRDefault="00432078" w:rsidP="00BF2EA1">
      <w:pPr>
        <w:rPr>
          <w:rFonts w:ascii="Times New Roman" w:hAnsi="Times New Roman" w:cs="Times New Roman"/>
          <w:sz w:val="24"/>
          <w:szCs w:val="24"/>
          <w:lang w:val="el-GR"/>
        </w:rPr>
      </w:pPr>
    </w:p>
    <w:sectPr w:rsidR="00432078" w:rsidRPr="00E93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52959"/>
    <w:multiLevelType w:val="hybridMultilevel"/>
    <w:tmpl w:val="EA6A6C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F2"/>
    <w:rsid w:val="00017D78"/>
    <w:rsid w:val="00080874"/>
    <w:rsid w:val="000E15E0"/>
    <w:rsid w:val="00142152"/>
    <w:rsid w:val="001A00E8"/>
    <w:rsid w:val="001F3E1C"/>
    <w:rsid w:val="001F4818"/>
    <w:rsid w:val="001F71E7"/>
    <w:rsid w:val="002057DF"/>
    <w:rsid w:val="002924F2"/>
    <w:rsid w:val="002F2AF4"/>
    <w:rsid w:val="003419A5"/>
    <w:rsid w:val="003B38D3"/>
    <w:rsid w:val="00432078"/>
    <w:rsid w:val="00483CEB"/>
    <w:rsid w:val="0049196D"/>
    <w:rsid w:val="00495492"/>
    <w:rsid w:val="004B6685"/>
    <w:rsid w:val="004D36DC"/>
    <w:rsid w:val="004E3B53"/>
    <w:rsid w:val="00663119"/>
    <w:rsid w:val="0067088B"/>
    <w:rsid w:val="006B3E8C"/>
    <w:rsid w:val="006B6D2E"/>
    <w:rsid w:val="006D7422"/>
    <w:rsid w:val="006E1B06"/>
    <w:rsid w:val="006F3C19"/>
    <w:rsid w:val="006F420A"/>
    <w:rsid w:val="007043D0"/>
    <w:rsid w:val="00745233"/>
    <w:rsid w:val="00746EF3"/>
    <w:rsid w:val="0079013F"/>
    <w:rsid w:val="007A4EBD"/>
    <w:rsid w:val="007B24F9"/>
    <w:rsid w:val="007C459E"/>
    <w:rsid w:val="007E1C1D"/>
    <w:rsid w:val="00810A24"/>
    <w:rsid w:val="0083685E"/>
    <w:rsid w:val="0084614A"/>
    <w:rsid w:val="00854DDE"/>
    <w:rsid w:val="009356D8"/>
    <w:rsid w:val="00942BDC"/>
    <w:rsid w:val="009A26AB"/>
    <w:rsid w:val="00A02B72"/>
    <w:rsid w:val="00A53267"/>
    <w:rsid w:val="00AF6098"/>
    <w:rsid w:val="00B9144D"/>
    <w:rsid w:val="00BF00A5"/>
    <w:rsid w:val="00BF2EA1"/>
    <w:rsid w:val="00BF4D84"/>
    <w:rsid w:val="00C0254F"/>
    <w:rsid w:val="00C1048C"/>
    <w:rsid w:val="00CE5E54"/>
    <w:rsid w:val="00D3393F"/>
    <w:rsid w:val="00D728FD"/>
    <w:rsid w:val="00DB7649"/>
    <w:rsid w:val="00E933B2"/>
    <w:rsid w:val="00EB5D17"/>
    <w:rsid w:val="00F2753D"/>
    <w:rsid w:val="00F439E3"/>
    <w:rsid w:val="00F60FAC"/>
    <w:rsid w:val="00F8045C"/>
    <w:rsid w:val="00F8129A"/>
    <w:rsid w:val="00F9695B"/>
    <w:rsid w:val="00FB45EF"/>
    <w:rsid w:val="00FC4BE8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00F3-0FB1-4EF5-BCBF-299D372D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EA1"/>
    <w:pPr>
      <w:spacing w:before="100" w:beforeAutospacing="1" w:after="100" w:afterAutospacing="1" w:line="240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6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2EA1"/>
  </w:style>
  <w:style w:type="character" w:styleId="Hyperlink">
    <w:name w:val="Hyperlink"/>
    <w:basedOn w:val="DefaultParagraphFont"/>
    <w:uiPriority w:val="99"/>
    <w:unhideWhenUsed/>
    <w:rsid w:val="00BF2E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6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29A"/>
    <w:pPr>
      <w:spacing w:before="0" w:beforeAutospacing="0" w:after="200" w:afterAutospacing="0" w:line="276" w:lineRule="auto"/>
      <w:ind w:left="720"/>
      <w:contextualSpacing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books.gr/author.asp?catid=2140&amp;title=s225nchez-vegara-isabel-m1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Μπιστιόλα</dc:creator>
  <cp:keywords/>
  <dc:description/>
  <cp:lastModifiedBy>Ευγενία Χαμζάι</cp:lastModifiedBy>
  <cp:revision>3</cp:revision>
  <dcterms:created xsi:type="dcterms:W3CDTF">2018-12-14T10:43:00Z</dcterms:created>
  <dcterms:modified xsi:type="dcterms:W3CDTF">2018-12-18T06:59:00Z</dcterms:modified>
</cp:coreProperties>
</file>